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A80C" w14:textId="77777777" w:rsidR="002540A7" w:rsidRDefault="002540A7" w:rsidP="00CC45C1">
      <w:pPr>
        <w:pStyle w:val="AralkYok"/>
        <w:jc w:val="center"/>
        <w:rPr>
          <w:b/>
          <w:noProof/>
          <w:lang w:eastAsia="tr-TR"/>
        </w:rPr>
      </w:pPr>
      <w:r w:rsidRPr="002540A7">
        <w:rPr>
          <w:b/>
          <w:noProof/>
          <w:lang w:eastAsia="tr-TR"/>
        </w:rPr>
        <w:t xml:space="preserve">İDARİ PERSONEL EMEKLİLİK, İSTİFA VE KURUMDAN NAKLEN AYRILMA İŞLEMLERİ </w:t>
      </w:r>
    </w:p>
    <w:p w14:paraId="283AD6F2" w14:textId="5A375834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32C82DE" w:rsidR="00A555FB" w:rsidRPr="004023B0" w:rsidRDefault="002540A7" w:rsidP="00B11FD6">
      <w:pPr>
        <w:pStyle w:val="AralkYok"/>
        <w:jc w:val="center"/>
        <w:rPr>
          <w:rFonts w:ascii="Cambria" w:hAnsi="Cambria"/>
        </w:rPr>
      </w:pPr>
      <w:r>
        <w:object w:dxaOrig="9315" w:dyaOrig="12045" w14:anchorId="550F9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465.75pt;height:602.25pt" o:ole="">
            <v:imagedata r:id="rId6" o:title=""/>
          </v:shape>
          <o:OLEObject Type="Embed" ProgID="Visio.Drawing.15" ShapeID="_x0000_i1126" DrawAspect="Content" ObjectID="_1789287807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0F35" w14:textId="77777777" w:rsidR="00C7320B" w:rsidRDefault="00C7320B" w:rsidP="00534F7F">
      <w:pPr>
        <w:spacing w:after="0" w:line="240" w:lineRule="auto"/>
      </w:pPr>
      <w:r>
        <w:separator/>
      </w:r>
    </w:p>
  </w:endnote>
  <w:endnote w:type="continuationSeparator" w:id="0">
    <w:p w14:paraId="599154F9" w14:textId="77777777" w:rsidR="00C7320B" w:rsidRDefault="00C7320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0D57" w14:textId="77777777" w:rsidR="00C7320B" w:rsidRDefault="00C7320B" w:rsidP="00534F7F">
      <w:pPr>
        <w:spacing w:after="0" w:line="240" w:lineRule="auto"/>
      </w:pPr>
      <w:r>
        <w:separator/>
      </w:r>
    </w:p>
  </w:footnote>
  <w:footnote w:type="continuationSeparator" w:id="0">
    <w:p w14:paraId="2491C2AE" w14:textId="77777777" w:rsidR="00C7320B" w:rsidRDefault="00C7320B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7320B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A6415"/>
    <w:rsid w:val="00EB7AB6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2024-10-01T08:35:00Z</dcterms:created>
  <dcterms:modified xsi:type="dcterms:W3CDTF">2024-10-01T08:35:00Z</dcterms:modified>
</cp:coreProperties>
</file>